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195"/>
        <w:gridCol w:w="4387"/>
      </w:tblGrid>
      <w:tr w:rsidR="00B57582" w:rsidRPr="001E3CB4" w14:paraId="48AF66CE" w14:textId="77777777" w:rsidTr="006257EB">
        <w:trPr>
          <w:trHeight w:val="857"/>
        </w:trPr>
        <w:tc>
          <w:tcPr>
            <w:tcW w:w="4820" w:type="dxa"/>
            <w:shd w:val="clear" w:color="auto" w:fill="auto"/>
            <w:vAlign w:val="center"/>
          </w:tcPr>
          <w:p w14:paraId="5CBD3DFF" w14:textId="77777777"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ΠΑΝΕΠΙΣΤΗΜΙΟ ΔΥΤΙΚΗΣ ΑΤΤΙΚΗΣ</w:t>
            </w:r>
          </w:p>
          <w:p w14:paraId="6300575F" w14:textId="77777777"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ΣΧΟΛΗ ΜΗΧΑΝΙΚΩΝ</w:t>
            </w:r>
          </w:p>
          <w:p w14:paraId="1F24BB65" w14:textId="77777777" w:rsidR="006257EB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ΤΜΗΜΑ ΗΛΕΚΤΡΟΛΟΓΩΝ ΚΑΙ ΗΛΕΚΤΡΟΝΙΚΩΝ ΜΗΧΑΝΙΚΩΝ </w:t>
            </w:r>
          </w:p>
          <w:p w14:paraId="5F35CA09" w14:textId="77777777" w:rsidR="00B57582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ΤΜΗΜΑ ΜΗΧΑΝΙΚΩΝ ΒΙΟΜΗΧΑΝΙΚΗΣ ΣΧΕΔΙΑΣΗΣ ΚΑΙ ΠΑΡΑΓΩΓΗΣ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94ABE3" w14:textId="77777777" w:rsidR="00B57582" w:rsidRPr="001E3CB4" w:rsidRDefault="00B57582" w:rsidP="003270CA">
            <w:pPr>
              <w:spacing w:before="0"/>
              <w:ind w:left="-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noProof/>
                <w:lang w:val="en-US" w:eastAsia="en-US"/>
              </w:rPr>
              <w:drawing>
                <wp:inline distT="0" distB="0" distL="0" distR="0" wp14:anchorId="74FCBBAD" wp14:editId="1EB8C5F3">
                  <wp:extent cx="765439" cy="717550"/>
                  <wp:effectExtent l="0" t="0" r="0" b="0"/>
                  <wp:docPr id="4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7" t="-342" r="-317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82" cy="72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3B92FD87" w14:textId="77777777" w:rsidR="00B57582" w:rsidRPr="001E3CB4" w:rsidRDefault="00B57582" w:rsidP="003270CA">
            <w:pPr>
              <w:spacing w:before="0"/>
              <w:ind w:left="-108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UNIVERSITY OF WEST ATTICA</w:t>
            </w:r>
          </w:p>
          <w:p w14:paraId="11150A9F" w14:textId="77777777" w:rsidR="00B57582" w:rsidRPr="001E3CB4" w:rsidRDefault="00B57582" w:rsidP="003270CA">
            <w:pPr>
              <w:pStyle w:val="a3"/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FACULTY OF ENGINEERING</w:t>
            </w:r>
          </w:p>
          <w:p w14:paraId="6F4542C9" w14:textId="77777777" w:rsidR="00B57582" w:rsidRPr="001E3CB4" w:rsidRDefault="00B57582" w:rsidP="003270CA">
            <w:pPr>
              <w:pStyle w:val="a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Department of Electrical &amp; Electronics Engineering</w:t>
            </w:r>
          </w:p>
          <w:p w14:paraId="4F200EBB" w14:textId="77777777" w:rsidR="006257EB" w:rsidRPr="001E3CB4" w:rsidRDefault="006257EB" w:rsidP="006257EB">
            <w:pPr>
              <w:pStyle w:val="a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Department of Industrial Design and </w:t>
            </w:r>
          </w:p>
          <w:p w14:paraId="1BE20390" w14:textId="77777777" w:rsidR="006257EB" w:rsidRPr="001E3CB4" w:rsidRDefault="006257EB" w:rsidP="006257EB">
            <w:pPr>
              <w:pStyle w:val="a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Production Engineering</w:t>
            </w:r>
          </w:p>
        </w:tc>
      </w:tr>
      <w:tr w:rsidR="00B57582" w:rsidRPr="001E3CB4" w14:paraId="6A95BA92" w14:textId="77777777" w:rsidTr="006257EB">
        <w:tc>
          <w:tcPr>
            <w:tcW w:w="4820" w:type="dxa"/>
            <w:shd w:val="clear" w:color="auto" w:fill="auto"/>
            <w:vAlign w:val="center"/>
          </w:tcPr>
          <w:p w14:paraId="0C07CF38" w14:textId="77777777" w:rsidR="00B57582" w:rsidRPr="001E3CB4" w:rsidRDefault="00000000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hyperlink r:id="rId6" w:history="1"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  <w:p w14:paraId="22A55DC7" w14:textId="77777777" w:rsidR="006257EB" w:rsidRPr="001E3CB4" w:rsidRDefault="00000000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color w:val="0000FF"/>
                <w:sz w:val="20"/>
                <w:szCs w:val="20"/>
                <w:u w:val="single"/>
              </w:rPr>
            </w:pPr>
            <w:hyperlink r:id="rId7" w:tgtFrame="_blank" w:history="1"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http://www.idpe.uniwa.gr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14:paraId="3D0B6B3E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7A1DFC17" w14:textId="77777777" w:rsidR="00B57582" w:rsidRPr="001E3CB4" w:rsidRDefault="00000000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8" w:history="1"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="00B57582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  <w:p w14:paraId="6B5D0500" w14:textId="77777777" w:rsidR="006257EB" w:rsidRPr="001E3CB4" w:rsidRDefault="00000000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9" w:tgtFrame="_blank" w:history="1"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://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idpe</w:t>
              </w:r>
              <w:proofErr w:type="spellEnd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uniwa</w:t>
              </w:r>
              <w:proofErr w:type="spellEnd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</w:hyperlink>
          </w:p>
        </w:tc>
      </w:tr>
      <w:tr w:rsidR="00B57582" w:rsidRPr="004959A5" w14:paraId="3DDE44EB" w14:textId="77777777" w:rsidTr="006257EB">
        <w:tc>
          <w:tcPr>
            <w:tcW w:w="4820" w:type="dxa"/>
            <w:shd w:val="clear" w:color="auto" w:fill="auto"/>
            <w:vAlign w:val="center"/>
          </w:tcPr>
          <w:p w14:paraId="0D2370B2" w14:textId="77777777" w:rsidR="00B57582" w:rsidRPr="007634A7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Θηβών 250, Αθήνα-Αιγάλεω 1224</w:t>
            </w:r>
            <w:r w:rsidR="007634A7" w:rsidRPr="007634A7">
              <w:rPr>
                <w:rFonts w:asciiTheme="minorHAnsi" w:hAnsiTheme="minorHAnsi" w:cstheme="minorHAnsi"/>
                <w:i/>
                <w:sz w:val="20"/>
                <w:szCs w:val="20"/>
              </w:rPr>
              <w:t>1 (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</w:rPr>
              <w:t>Κτήριο Ζ- ΖΒ110)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3A72798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5EA6BE45" w14:textId="77777777" w:rsidR="00B57582" w:rsidRPr="007634A7" w:rsidRDefault="00B57582" w:rsidP="003270CA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250, </w:t>
            </w:r>
            <w:proofErr w:type="spellStart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Thivon</w:t>
            </w:r>
            <w:proofErr w:type="spellEnd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Str., Athens, GR-1224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1</w:t>
            </w: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, Greece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(Building Z ZB1100</w:t>
            </w:r>
          </w:p>
        </w:tc>
      </w:tr>
      <w:tr w:rsidR="00B57582" w:rsidRPr="001E3CB4" w14:paraId="7353CC1A" w14:textId="77777777" w:rsidTr="006257EB">
        <w:tc>
          <w:tcPr>
            <w:tcW w:w="4820" w:type="dxa"/>
            <w:shd w:val="clear" w:color="auto" w:fill="auto"/>
            <w:vAlign w:val="center"/>
          </w:tcPr>
          <w:p w14:paraId="1306BBC6" w14:textId="77777777" w:rsidR="00B57582" w:rsidRPr="007634A7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Τηλ</w:t>
            </w:r>
            <w:proofErr w:type="spellEnd"/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. +30 210 538-1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614  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</w:rPr>
              <w:t>Δευ-Παρ 9.00-14.00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5E4A97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3060240D" w14:textId="77777777" w:rsidR="00B57582" w:rsidRPr="007634A7" w:rsidRDefault="00B57582" w:rsidP="003270CA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Tel:+30 210 538-1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614Mon-Fri 9.00-14.00</w:t>
            </w:r>
          </w:p>
        </w:tc>
      </w:tr>
      <w:tr w:rsidR="00B57582" w:rsidRPr="001E3CB4" w14:paraId="3DEC3249" w14:textId="77777777" w:rsidTr="006257EB">
        <w:tc>
          <w:tcPr>
            <w:tcW w:w="4820" w:type="dxa"/>
            <w:shd w:val="clear" w:color="auto" w:fill="auto"/>
          </w:tcPr>
          <w:p w14:paraId="70CA094A" w14:textId="77777777" w:rsidR="00B57582" w:rsidRPr="001E3CB4" w:rsidRDefault="006257EB" w:rsidP="003270CA">
            <w:pPr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4"/>
              </w:rPr>
              <w:t xml:space="preserve">Διατμηματικό </w:t>
            </w:r>
            <w:r w:rsidR="00B57582" w:rsidRPr="001E3CB4">
              <w:rPr>
                <w:rFonts w:asciiTheme="minorHAnsi" w:hAnsiTheme="minorHAnsi" w:cstheme="minorHAnsi"/>
                <w:b/>
                <w:sz w:val="24"/>
              </w:rPr>
              <w:t>Πρόγραμμα Μεταπτυχιακών Σπουδών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D341DD" w14:textId="77777777" w:rsidR="00B57582" w:rsidRPr="001E3CB4" w:rsidRDefault="00B57582" w:rsidP="003270CA">
            <w:pPr>
              <w:snapToGrid w:val="0"/>
              <w:ind w:left="-10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387" w:type="dxa"/>
            <w:shd w:val="clear" w:color="auto" w:fill="auto"/>
          </w:tcPr>
          <w:p w14:paraId="70927700" w14:textId="77777777" w:rsidR="00B57582" w:rsidRPr="001E3CB4" w:rsidRDefault="00B57582" w:rsidP="003270CA">
            <w:pPr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4"/>
                <w:lang w:val="en-US"/>
              </w:rPr>
              <w:t>Master of Science in</w:t>
            </w:r>
          </w:p>
        </w:tc>
      </w:tr>
      <w:tr w:rsidR="00B57582" w:rsidRPr="004959A5" w14:paraId="235DBDF2" w14:textId="77777777" w:rsidTr="006257EB">
        <w:tc>
          <w:tcPr>
            <w:tcW w:w="4820" w:type="dxa"/>
            <w:shd w:val="clear" w:color="auto" w:fill="auto"/>
          </w:tcPr>
          <w:p w14:paraId="2951FAF4" w14:textId="77777777" w:rsidR="00B57582" w:rsidRPr="001E3CB4" w:rsidRDefault="006257EB" w:rsidP="003270CA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</w:rPr>
              <w:t>Τεχνητή Νοημοσύνη και Βαθιά Μάθηση</w:t>
            </w:r>
          </w:p>
          <w:p w14:paraId="491533B6" w14:textId="77777777" w:rsidR="00B57582" w:rsidRPr="001E3CB4" w:rsidRDefault="00000000" w:rsidP="003270CA">
            <w:pPr>
              <w:jc w:val="left"/>
              <w:rPr>
                <w:rFonts w:asciiTheme="minorHAnsi" w:hAnsiTheme="minorHAnsi" w:cstheme="minorHAnsi"/>
              </w:rPr>
            </w:pPr>
            <w:hyperlink r:id="rId10" w:history="1">
              <w:r w:rsidR="006257EB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https://aidl.uniwa.gr/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14:paraId="4D6DBB7C" w14:textId="77777777" w:rsidR="00B57582" w:rsidRPr="001E3CB4" w:rsidRDefault="00B57582" w:rsidP="003270CA">
            <w:pPr>
              <w:snapToGrid w:val="0"/>
              <w:ind w:left="-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05BE733F" w14:textId="77777777" w:rsidR="00B57582" w:rsidRPr="001E3CB4" w:rsidRDefault="006257EB" w:rsidP="003270CA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  <w:lang w:val="en-US"/>
              </w:rPr>
              <w:t>Artificial Intelligence and Deep Learning</w:t>
            </w:r>
          </w:p>
          <w:p w14:paraId="7657DA47" w14:textId="77777777" w:rsidR="00B57582" w:rsidRPr="001E3CB4" w:rsidRDefault="00000000" w:rsidP="003270CA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hyperlink r:id="rId11" w:history="1">
              <w:r w:rsidR="006257EB" w:rsidRPr="001E3CB4">
                <w:rPr>
                  <w:rStyle w:val="-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https://aidl.uniwa.gr/</w:t>
              </w:r>
            </w:hyperlink>
          </w:p>
        </w:tc>
      </w:tr>
    </w:tbl>
    <w:p w14:paraId="5E4CB2F8" w14:textId="77777777" w:rsidR="00B57582" w:rsidRPr="00950050" w:rsidRDefault="00000000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noProof/>
          <w:sz w:val="20"/>
          <w:szCs w:val="16"/>
        </w:rPr>
        <w:pict w14:anchorId="318EB6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5pt;margin-top:5.95pt;width:88.05pt;height:100.4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">
            <v:path arrowok="t"/>
            <v:textbox>
              <w:txbxContent>
                <w:p w14:paraId="097A440B" w14:textId="77777777" w:rsidR="00B57582" w:rsidRPr="00950050" w:rsidRDefault="00B57582" w:rsidP="00B57582">
                  <w:pPr>
                    <w:spacing w:before="600"/>
                    <w:jc w:val="center"/>
                    <w:rPr>
                      <w:lang w:val="en-US"/>
                    </w:rPr>
                  </w:pPr>
                  <w:r w:rsidRPr="00950050">
                    <w:rPr>
                      <w:lang w:val="en-US"/>
                    </w:rPr>
                    <w:t>[</w:t>
                  </w:r>
                  <w:r w:rsidR="00950050">
                    <w:rPr>
                      <w:lang w:val="en-US"/>
                    </w:rPr>
                    <w:t>Personal photo to be placed</w:t>
                  </w:r>
                  <w:r w:rsidRPr="00950050">
                    <w:rPr>
                      <w:lang w:val="en-US"/>
                    </w:rPr>
                    <w:t>]</w:t>
                  </w:r>
                </w:p>
              </w:txbxContent>
            </v:textbox>
            <w10:wrap type="square"/>
          </v:shape>
        </w:pict>
      </w:r>
      <w:r w:rsidR="00950050">
        <w:rPr>
          <w:rFonts w:asciiTheme="minorHAnsi" w:hAnsiTheme="minorHAnsi" w:cstheme="minorHAnsi"/>
          <w:sz w:val="20"/>
          <w:szCs w:val="16"/>
          <w:lang w:val="en-US"/>
        </w:rPr>
        <w:t>Protocol Number</w:t>
      </w:r>
      <w:proofErr w:type="gramStart"/>
      <w:r w:rsidR="00B57582" w:rsidRPr="00950050">
        <w:rPr>
          <w:rFonts w:asciiTheme="minorHAnsi" w:hAnsiTheme="minorHAnsi" w:cstheme="minorHAnsi"/>
          <w:sz w:val="20"/>
          <w:szCs w:val="16"/>
          <w:lang w:val="en-US"/>
        </w:rPr>
        <w:t>.:_</w:t>
      </w:r>
      <w:proofErr w:type="gramEnd"/>
      <w:r w:rsidR="00B57582" w:rsidRPr="00950050">
        <w:rPr>
          <w:rFonts w:asciiTheme="minorHAnsi" w:hAnsiTheme="minorHAnsi" w:cstheme="minorHAnsi"/>
          <w:sz w:val="20"/>
          <w:szCs w:val="16"/>
          <w:lang w:val="en-US"/>
        </w:rPr>
        <w:t>____________</w:t>
      </w:r>
    </w:p>
    <w:p w14:paraId="3F7ACDED" w14:textId="77777777" w:rsidR="00B57582" w:rsidRPr="00950050" w:rsidRDefault="00B57582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  <w:lang w:val="en-US"/>
        </w:rPr>
      </w:pPr>
      <w:r w:rsidRPr="00950050">
        <w:rPr>
          <w:rFonts w:asciiTheme="minorHAnsi" w:hAnsiTheme="minorHAnsi" w:cstheme="minorHAnsi"/>
          <w:sz w:val="20"/>
          <w:szCs w:val="16"/>
          <w:lang w:val="en-US"/>
        </w:rPr>
        <w:t>[</w:t>
      </w:r>
      <w:r w:rsidR="00950050">
        <w:rPr>
          <w:rFonts w:asciiTheme="minorHAnsi" w:hAnsiTheme="minorHAnsi" w:cstheme="minorHAnsi"/>
          <w:sz w:val="20"/>
          <w:szCs w:val="16"/>
          <w:lang w:val="en-US"/>
        </w:rPr>
        <w:t>To be completed by the university</w:t>
      </w:r>
      <w:r w:rsidRPr="00950050">
        <w:rPr>
          <w:rFonts w:asciiTheme="minorHAnsi" w:hAnsiTheme="minorHAnsi" w:cstheme="minorHAnsi"/>
          <w:sz w:val="20"/>
          <w:szCs w:val="16"/>
          <w:lang w:val="en-US"/>
        </w:rPr>
        <w:t>]</w:t>
      </w:r>
    </w:p>
    <w:p w14:paraId="653AE446" w14:textId="77777777" w:rsidR="00B57582" w:rsidRPr="00950050" w:rsidRDefault="00B57582" w:rsidP="00B57582">
      <w:pPr>
        <w:tabs>
          <w:tab w:val="left" w:pos="0"/>
        </w:tabs>
        <w:spacing w:before="0" w:after="120"/>
        <w:jc w:val="left"/>
        <w:rPr>
          <w:rFonts w:asciiTheme="minorHAnsi" w:hAnsiTheme="minorHAnsi" w:cstheme="minorHAnsi"/>
          <w:b/>
          <w:sz w:val="24"/>
          <w:szCs w:val="16"/>
          <w:lang w:val="en-US"/>
        </w:rPr>
      </w:pPr>
    </w:p>
    <w:p w14:paraId="1F542FD7" w14:textId="77777777" w:rsidR="00B57582" w:rsidRPr="00950050" w:rsidRDefault="00950050" w:rsidP="00B57582">
      <w:pPr>
        <w:tabs>
          <w:tab w:val="left" w:pos="0"/>
        </w:tabs>
        <w:spacing w:before="0" w:after="1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APPLICATION FORM</w:t>
      </w:r>
    </w:p>
    <w:p w14:paraId="7BBC1FD9" w14:textId="47082CAC" w:rsidR="00B57582" w:rsidRPr="004959A5" w:rsidRDefault="00950050" w:rsidP="00B57582">
      <w:pPr>
        <w:tabs>
          <w:tab w:val="left" w:pos="-284"/>
        </w:tabs>
        <w:spacing w:before="0" w:after="120"/>
        <w:ind w:lef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lang w:val="en-US"/>
        </w:rPr>
        <w:t xml:space="preserve">for the academic year </w:t>
      </w:r>
      <w:r w:rsidR="00B57582" w:rsidRPr="00950050">
        <w:rPr>
          <w:rFonts w:asciiTheme="minorHAnsi" w:hAnsiTheme="minorHAnsi" w:cstheme="minorHAnsi"/>
          <w:b/>
          <w:sz w:val="24"/>
          <w:lang w:val="en-US"/>
        </w:rPr>
        <w:t>20</w:t>
      </w:r>
      <w:r w:rsidR="006257EB" w:rsidRPr="00950050">
        <w:rPr>
          <w:rFonts w:asciiTheme="minorHAnsi" w:hAnsiTheme="minorHAnsi" w:cstheme="minorHAnsi"/>
          <w:b/>
          <w:sz w:val="24"/>
          <w:lang w:val="en-US"/>
        </w:rPr>
        <w:t>2</w:t>
      </w:r>
      <w:r w:rsidR="004959A5">
        <w:rPr>
          <w:rFonts w:asciiTheme="minorHAnsi" w:hAnsiTheme="minorHAnsi" w:cstheme="minorHAnsi"/>
          <w:b/>
          <w:sz w:val="24"/>
        </w:rPr>
        <w:t>4</w:t>
      </w:r>
      <w:r w:rsidR="006257EB" w:rsidRPr="00950050">
        <w:rPr>
          <w:rFonts w:asciiTheme="minorHAnsi" w:hAnsiTheme="minorHAnsi" w:cstheme="minorHAnsi"/>
          <w:b/>
          <w:sz w:val="24"/>
          <w:lang w:val="en-US"/>
        </w:rPr>
        <w:t>-202</w:t>
      </w:r>
      <w:r w:rsidR="004959A5">
        <w:rPr>
          <w:rFonts w:asciiTheme="minorHAnsi" w:hAnsiTheme="minorHAnsi" w:cstheme="minorHAnsi"/>
          <w:b/>
          <w:sz w:val="24"/>
        </w:rPr>
        <w:t>5</w:t>
      </w:r>
    </w:p>
    <w:p w14:paraId="7B1EB260" w14:textId="77777777" w:rsidR="00B57582" w:rsidRPr="00950050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24"/>
          <w:lang w:val="en-US"/>
        </w:rPr>
      </w:pPr>
    </w:p>
    <w:p w14:paraId="63AE1877" w14:textId="77777777" w:rsidR="00B57582" w:rsidRPr="00950050" w:rsidRDefault="00950050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PERSONAL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7"/>
        <w:gridCol w:w="866"/>
        <w:gridCol w:w="1985"/>
        <w:gridCol w:w="3118"/>
      </w:tblGrid>
      <w:tr w:rsidR="00B57582" w:rsidRPr="001E3CB4" w14:paraId="5DDD25B3" w14:textId="77777777" w:rsidTr="003270CA">
        <w:tc>
          <w:tcPr>
            <w:tcW w:w="4487" w:type="dxa"/>
            <w:shd w:val="clear" w:color="auto" w:fill="auto"/>
            <w:vAlign w:val="bottom"/>
          </w:tcPr>
          <w:p w14:paraId="28ED765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14:paraId="38E254D4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</w:t>
            </w:r>
          </w:p>
        </w:tc>
      </w:tr>
      <w:tr w:rsidR="00B57582" w:rsidRPr="001E3CB4" w14:paraId="720951AA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07FC3852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FATHER’S NAME and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B57582" w:rsidRPr="001E3CB4" w14:paraId="07A3D8AB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6A8EE995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MOTHER’S NAME and 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</w:t>
            </w:r>
          </w:p>
        </w:tc>
      </w:tr>
      <w:tr w:rsidR="00B57582" w:rsidRPr="001E3CB4" w14:paraId="7641E9DA" w14:textId="77777777" w:rsidTr="003270CA">
        <w:tc>
          <w:tcPr>
            <w:tcW w:w="4487" w:type="dxa"/>
            <w:shd w:val="clear" w:color="auto" w:fill="auto"/>
            <w:vAlign w:val="bottom"/>
          </w:tcPr>
          <w:p w14:paraId="33BBBBF0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DATE OF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14:paraId="4425B948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PLACE OF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</w:tc>
      </w:tr>
      <w:tr w:rsidR="00B57582" w:rsidRPr="001E3CB4" w14:paraId="4B400E13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59B54336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NUMBER/ PASSPORT 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9E04191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</w:p>
        </w:tc>
      </w:tr>
      <w:tr w:rsidR="00B57582" w:rsidRPr="001E3CB4" w14:paraId="5CE92345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7368C3CB" w14:textId="77777777" w:rsidR="00B57582" w:rsidRPr="00950050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 AND DATE OF ISSUE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52C3B3C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  <w:tr w:rsidR="00B57582" w:rsidRPr="001E3CB4" w14:paraId="2D901528" w14:textId="77777777" w:rsidTr="003270CA">
        <w:tc>
          <w:tcPr>
            <w:tcW w:w="7338" w:type="dxa"/>
            <w:gridSpan w:val="3"/>
            <w:shd w:val="clear" w:color="auto" w:fill="auto"/>
            <w:vAlign w:val="bottom"/>
          </w:tcPr>
          <w:p w14:paraId="76FAE9ED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ADDRESS/ STREET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2ED1D77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:.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57582" w:rsidRPr="001E3CB4" w14:paraId="73B86576" w14:textId="77777777" w:rsidTr="003270CA">
        <w:tc>
          <w:tcPr>
            <w:tcW w:w="7338" w:type="dxa"/>
            <w:gridSpan w:val="3"/>
            <w:shd w:val="clear" w:color="auto" w:fill="auto"/>
            <w:vAlign w:val="bottom"/>
          </w:tcPr>
          <w:p w14:paraId="0B88587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AREA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….……….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8B71BF6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P.C.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.:……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…….………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…..………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B57582" w:rsidRPr="001E3CB4" w14:paraId="3A0E39E6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04194972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LANDLINE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59234B57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WORKPLACE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…………………………...…………</w:t>
            </w:r>
          </w:p>
        </w:tc>
      </w:tr>
      <w:tr w:rsidR="00B57582" w:rsidRPr="001E3CB4" w14:paraId="47A1074B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4ECFF89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MOBILE NUMBER</w:t>
            </w:r>
            <w:proofErr w:type="gramStart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B813A29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</w:t>
            </w:r>
          </w:p>
        </w:tc>
      </w:tr>
    </w:tbl>
    <w:p w14:paraId="07A19E44" w14:textId="77777777" w:rsidR="00B57582" w:rsidRPr="00950050" w:rsidRDefault="00950050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STUDIES</w:t>
      </w:r>
      <w:r w:rsidR="00B57582" w:rsidRPr="00950050">
        <w:rPr>
          <w:rFonts w:asciiTheme="minorHAnsi" w:hAnsiTheme="minorHAnsi" w:cstheme="minorHAnsi"/>
          <w:b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b/>
          <w:lang w:val="en-US"/>
        </w:rPr>
        <w:t>batchelor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and –</w:t>
      </w:r>
      <w:r w:rsidR="00F8094C">
        <w:rPr>
          <w:rFonts w:asciiTheme="minorHAnsi" w:hAnsiTheme="minorHAnsi" w:cstheme="minorHAnsi"/>
          <w:b/>
          <w:lang w:val="en-US"/>
        </w:rPr>
        <w:t>if</w:t>
      </w:r>
      <w:r>
        <w:rPr>
          <w:rFonts w:asciiTheme="minorHAnsi" w:hAnsiTheme="minorHAnsi" w:cstheme="minorHAnsi"/>
          <w:b/>
          <w:lang w:val="en-US"/>
        </w:rPr>
        <w:t xml:space="preserve"> applicable postgraduate studies)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B57582" w:rsidRPr="001E3CB4" w14:paraId="0CC9F5BA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5E415E42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EDUCATIONAL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6F3594D6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3AE49BB0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14:paraId="76997497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759BD724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32E1C669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781AB013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14:paraId="367F63B8" w14:textId="77777777" w:rsidTr="007634A7">
        <w:tc>
          <w:tcPr>
            <w:tcW w:w="5070" w:type="dxa"/>
            <w:shd w:val="clear" w:color="auto" w:fill="auto"/>
            <w:vAlign w:val="bottom"/>
          </w:tcPr>
          <w:p w14:paraId="1A856737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AD55DE2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………………………………..…..……………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0FC7D93B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502161A9" w14:textId="77777777" w:rsidR="00950050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AC65BD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EDUCATIONAL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7D1B629A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00E5708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62CEBBC7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1EA2B38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0AD2FDFF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3006AACB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0CB37794" w14:textId="77777777" w:rsidTr="00265E8C">
        <w:tc>
          <w:tcPr>
            <w:tcW w:w="5070" w:type="dxa"/>
            <w:shd w:val="clear" w:color="auto" w:fill="auto"/>
            <w:vAlign w:val="bottom"/>
          </w:tcPr>
          <w:p w14:paraId="5B66E7B7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5D44DA5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1F269220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5BFF2AED" w14:textId="77777777" w:rsidR="00950050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71EAED8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EDUCATIONAL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69DC33A3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25C0A08E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3EC84893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3FB5DC11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03FDC7CB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2495056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396DE47F" w14:textId="77777777" w:rsidTr="00265E8C">
        <w:tc>
          <w:tcPr>
            <w:tcW w:w="5070" w:type="dxa"/>
            <w:shd w:val="clear" w:color="auto" w:fill="auto"/>
            <w:vAlign w:val="bottom"/>
          </w:tcPr>
          <w:p w14:paraId="39E67C21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A34DF78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</w:tbl>
    <w:p w14:paraId="47E3B72D" w14:textId="77777777"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5F7076D" w14:textId="77777777" w:rsidR="00B57582" w:rsidRPr="007634A7" w:rsidRDefault="00FB3FCF" w:rsidP="007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DISTINCTIONS/ SCHOLARSHIPS</w:t>
      </w:r>
      <w:r w:rsidR="00B57582" w:rsidRPr="001E3CB4">
        <w:rPr>
          <w:rFonts w:asciiTheme="minorHAnsi" w:hAnsiTheme="minorHAnsi" w:cstheme="minorHAnsi"/>
          <w:b/>
          <w:lang w:val="en-US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57582" w:rsidRPr="001E3CB4" w14:paraId="0D9E1CBB" w14:textId="77777777" w:rsidTr="001E3CB4">
        <w:tc>
          <w:tcPr>
            <w:tcW w:w="10456" w:type="dxa"/>
            <w:shd w:val="clear" w:color="auto" w:fill="auto"/>
            <w:vAlign w:val="bottom"/>
          </w:tcPr>
          <w:p w14:paraId="70E49E69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14:paraId="551F33F4" w14:textId="77777777" w:rsidTr="001E3CB4">
        <w:tc>
          <w:tcPr>
            <w:tcW w:w="10456" w:type="dxa"/>
            <w:shd w:val="clear" w:color="auto" w:fill="auto"/>
            <w:vAlign w:val="bottom"/>
          </w:tcPr>
          <w:p w14:paraId="05C0EBB5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3CC10FAF" w14:textId="77777777" w:rsidTr="001E3CB4">
        <w:tc>
          <w:tcPr>
            <w:tcW w:w="10456" w:type="dxa"/>
            <w:shd w:val="clear" w:color="auto" w:fill="auto"/>
            <w:vAlign w:val="bottom"/>
          </w:tcPr>
          <w:p w14:paraId="2918F022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14:paraId="3155675B" w14:textId="77777777" w:rsidTr="001E3CB4">
        <w:tc>
          <w:tcPr>
            <w:tcW w:w="10456" w:type="dxa"/>
            <w:shd w:val="clear" w:color="auto" w:fill="auto"/>
            <w:vAlign w:val="bottom"/>
          </w:tcPr>
          <w:p w14:paraId="5583836A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14:paraId="00332390" w14:textId="77777777" w:rsidTr="001E3CB4">
        <w:tc>
          <w:tcPr>
            <w:tcW w:w="10456" w:type="dxa"/>
            <w:shd w:val="clear" w:color="auto" w:fill="auto"/>
            <w:vAlign w:val="bottom"/>
          </w:tcPr>
          <w:p w14:paraId="346ACC7A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14E6C8E2" w14:textId="77777777" w:rsidTr="001E3CB4">
        <w:tc>
          <w:tcPr>
            <w:tcW w:w="10456" w:type="dxa"/>
            <w:shd w:val="clear" w:color="auto" w:fill="auto"/>
            <w:vAlign w:val="bottom"/>
          </w:tcPr>
          <w:p w14:paraId="44E80A7A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4B550CD" w14:textId="77777777" w:rsidR="00B57582" w:rsidRPr="001E3CB4" w:rsidRDefault="00FB3FCF" w:rsidP="007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FOREIGN LANGUAGES</w:t>
      </w:r>
      <w:r w:rsidR="00B57582" w:rsidRPr="001E3CB4">
        <w:rPr>
          <w:rFonts w:asciiTheme="minorHAnsi" w:hAnsiTheme="minorHAnsi" w:cstheme="minorHAnsi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4"/>
        <w:gridCol w:w="4582"/>
        <w:gridCol w:w="1559"/>
        <w:gridCol w:w="1701"/>
      </w:tblGrid>
      <w:tr w:rsidR="00B57582" w:rsidRPr="001E3CB4" w14:paraId="501E61E8" w14:textId="77777777" w:rsidTr="003270CA">
        <w:tc>
          <w:tcPr>
            <w:tcW w:w="2614" w:type="dxa"/>
            <w:shd w:val="clear" w:color="auto" w:fill="auto"/>
            <w:vAlign w:val="bottom"/>
          </w:tcPr>
          <w:p w14:paraId="6AE9CC58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FOREIGN LANGUAGE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2651402F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DIPLOMA-LEVEL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181A6D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A88C9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YEAR OF ACQUISITION</w:t>
            </w:r>
          </w:p>
        </w:tc>
      </w:tr>
      <w:tr w:rsidR="00B57582" w:rsidRPr="001E3CB4" w14:paraId="432ED014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389EE7C9" w14:textId="77777777" w:rsidR="00B57582" w:rsidRPr="001E3CB4" w:rsidRDefault="00F8094C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ENGLISH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………………………</w:t>
            </w:r>
          </w:p>
        </w:tc>
      </w:tr>
      <w:tr w:rsidR="00B57582" w:rsidRPr="001E3CB4" w14:paraId="4865AD79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75F162BC" w14:textId="77777777"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  <w:tr w:rsidR="00B57582" w:rsidRPr="001E3CB4" w14:paraId="0AEE9FC4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7FBCD970" w14:textId="77777777"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</w:tbl>
    <w:p w14:paraId="7F73E243" w14:textId="77777777"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14:paraId="1BBC3029" w14:textId="77777777" w:rsidR="00B57582" w:rsidRPr="00F8094C" w:rsidRDefault="00F8094C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WORKING EXPERIENCE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  <w:lang w:val="en-US"/>
        </w:rPr>
        <w:t>if applicable</w:t>
      </w:r>
      <w:r w:rsidR="00B57582" w:rsidRPr="00F8094C">
        <w:rPr>
          <w:rFonts w:asciiTheme="minorHAnsi" w:hAnsiTheme="minorHAnsi" w:cstheme="minorHAnsi"/>
          <w:b/>
          <w:lang w:val="en-US"/>
        </w:rPr>
        <w:t>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57582" w:rsidRPr="001E3CB4" w14:paraId="42E4B9CE" w14:textId="77777777" w:rsidTr="00F8094C">
        <w:tc>
          <w:tcPr>
            <w:tcW w:w="10456" w:type="dxa"/>
            <w:shd w:val="clear" w:color="auto" w:fill="auto"/>
            <w:vAlign w:val="bottom"/>
          </w:tcPr>
          <w:p w14:paraId="1D904646" w14:textId="77777777" w:rsidR="00B57582" w:rsidRPr="00F8094C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EMPLOYMENT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B57582" w:rsidRPr="001E3CB4" w14:paraId="607D17C7" w14:textId="77777777" w:rsidTr="00F8094C">
        <w:tc>
          <w:tcPr>
            <w:tcW w:w="10456" w:type="dxa"/>
            <w:shd w:val="clear" w:color="auto" w:fill="auto"/>
            <w:vAlign w:val="bottom"/>
          </w:tcPr>
          <w:p w14:paraId="5BB8ED86" w14:textId="77777777" w:rsidR="00B57582" w:rsidRPr="00F8094C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B57582" w:rsidRPr="001E3CB4" w14:paraId="15776794" w14:textId="77777777" w:rsidTr="00F8094C">
        <w:tc>
          <w:tcPr>
            <w:tcW w:w="10456" w:type="dxa"/>
            <w:shd w:val="clear" w:color="auto" w:fill="auto"/>
            <w:vAlign w:val="bottom"/>
          </w:tcPr>
          <w:p w14:paraId="3A060EED" w14:textId="77777777" w:rsidR="00B57582" w:rsidRPr="001E3CB4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……………….……………………………………………………………………………………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B57582" w:rsidRPr="001E3CB4" w14:paraId="7DE48459" w14:textId="77777777" w:rsidTr="00F8094C">
        <w:tc>
          <w:tcPr>
            <w:tcW w:w="10456" w:type="dxa"/>
            <w:shd w:val="clear" w:color="auto" w:fill="auto"/>
            <w:vAlign w:val="bottom"/>
          </w:tcPr>
          <w:p w14:paraId="20CD4533" w14:textId="77777777" w:rsidR="00B57582" w:rsidRPr="001E3CB4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  <w:tr w:rsidR="00F8094C" w:rsidRPr="001E3CB4" w14:paraId="09504A81" w14:textId="77777777" w:rsidTr="00F8094C">
        <w:tc>
          <w:tcPr>
            <w:tcW w:w="10456" w:type="dxa"/>
            <w:shd w:val="clear" w:color="auto" w:fill="auto"/>
            <w:vAlign w:val="bottom"/>
          </w:tcPr>
          <w:p w14:paraId="42B64DD5" w14:textId="77777777" w:rsid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6D4B5D3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EMPLOYMENT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F8094C" w:rsidRPr="001E3CB4" w14:paraId="03B59BFD" w14:textId="77777777" w:rsidTr="00F8094C">
        <w:tc>
          <w:tcPr>
            <w:tcW w:w="10456" w:type="dxa"/>
            <w:shd w:val="clear" w:color="auto" w:fill="auto"/>
            <w:vAlign w:val="bottom"/>
          </w:tcPr>
          <w:p w14:paraId="6846EB16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F8094C" w:rsidRPr="001E3CB4" w14:paraId="2153E954" w14:textId="77777777" w:rsidTr="00F8094C">
        <w:tc>
          <w:tcPr>
            <w:tcW w:w="10456" w:type="dxa"/>
            <w:shd w:val="clear" w:color="auto" w:fill="auto"/>
            <w:vAlign w:val="bottom"/>
          </w:tcPr>
          <w:p w14:paraId="692DE916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F8094C" w:rsidRPr="001E3CB4" w14:paraId="2D3B689D" w14:textId="77777777" w:rsidTr="00F8094C">
        <w:tc>
          <w:tcPr>
            <w:tcW w:w="10456" w:type="dxa"/>
            <w:shd w:val="clear" w:color="auto" w:fill="auto"/>
            <w:vAlign w:val="bottom"/>
          </w:tcPr>
          <w:p w14:paraId="2B2B0A6B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</w:tbl>
    <w:p w14:paraId="5B291C49" w14:textId="77777777" w:rsidR="001E3CB4" w:rsidRDefault="001E3CB4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F8094C" w:rsidRPr="001E3CB4" w14:paraId="4D3D871E" w14:textId="77777777" w:rsidTr="00F8094C">
        <w:tc>
          <w:tcPr>
            <w:tcW w:w="10456" w:type="dxa"/>
            <w:shd w:val="clear" w:color="auto" w:fill="auto"/>
            <w:vAlign w:val="bottom"/>
          </w:tcPr>
          <w:p w14:paraId="532F00C6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EMPLOYMENT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F8094C" w:rsidRPr="001E3CB4" w14:paraId="4ED37795" w14:textId="77777777" w:rsidTr="00F8094C">
        <w:tc>
          <w:tcPr>
            <w:tcW w:w="10456" w:type="dxa"/>
            <w:shd w:val="clear" w:color="auto" w:fill="auto"/>
            <w:vAlign w:val="bottom"/>
          </w:tcPr>
          <w:p w14:paraId="4C7565E9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F8094C" w:rsidRPr="001E3CB4" w14:paraId="7ACFEC2B" w14:textId="77777777" w:rsidTr="00F8094C">
        <w:tc>
          <w:tcPr>
            <w:tcW w:w="10456" w:type="dxa"/>
            <w:shd w:val="clear" w:color="auto" w:fill="auto"/>
            <w:vAlign w:val="bottom"/>
          </w:tcPr>
          <w:p w14:paraId="219F641A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F8094C" w:rsidRPr="001E3CB4" w14:paraId="5653AB43" w14:textId="77777777" w:rsidTr="00F8094C">
        <w:tc>
          <w:tcPr>
            <w:tcW w:w="10456" w:type="dxa"/>
            <w:shd w:val="clear" w:color="auto" w:fill="auto"/>
            <w:vAlign w:val="bottom"/>
          </w:tcPr>
          <w:p w14:paraId="15A42CB4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</w:t>
            </w:r>
            <w:proofErr w:type="gramEnd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</w:tbl>
    <w:p w14:paraId="62DE1A2E" w14:textId="77777777" w:rsidR="00654952" w:rsidRPr="001E3CB4" w:rsidRDefault="0065495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14:paraId="7D9F45AD" w14:textId="77777777" w:rsidR="00B57582" w:rsidRPr="00F8094C" w:rsidRDefault="00F8094C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FILE</w:t>
      </w:r>
      <w:r w:rsidRPr="00F8094C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ASSESSMENT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  <w:lang w:val="en-US"/>
        </w:rPr>
        <w:t>attached with the application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– </w:t>
      </w:r>
      <w:r>
        <w:rPr>
          <w:rFonts w:asciiTheme="minorHAnsi" w:hAnsiTheme="minorHAnsi" w:cstheme="minorHAnsi"/>
          <w:b/>
          <w:lang w:val="en-US"/>
        </w:rPr>
        <w:t>not returned</w:t>
      </w:r>
      <w:r w:rsidR="00B57582" w:rsidRPr="00F8094C">
        <w:rPr>
          <w:rFonts w:asciiTheme="minorHAnsi" w:hAnsiTheme="minorHAnsi" w:cstheme="minorHAnsi"/>
          <w:b/>
          <w:lang w:val="en-US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781"/>
      </w:tblGrid>
      <w:tr w:rsidR="00B57582" w:rsidRPr="001E3CB4" w14:paraId="6A7EAF88" w14:textId="77777777" w:rsidTr="00654952">
        <w:tc>
          <w:tcPr>
            <w:tcW w:w="675" w:type="dxa"/>
            <w:shd w:val="clear" w:color="auto" w:fill="auto"/>
            <w:vAlign w:val="center"/>
          </w:tcPr>
          <w:p w14:paraId="6240FE6C" w14:textId="77777777" w:rsidR="00B57582" w:rsidRPr="001E3CB4" w:rsidRDefault="00B57582" w:rsidP="00654952">
            <w:pPr>
              <w:tabs>
                <w:tab w:val="left" w:pos="0"/>
              </w:tabs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26D69BF" w14:textId="77777777" w:rsidR="00B57582" w:rsidRPr="001E3CB4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Detailed CV</w:t>
            </w:r>
            <w:r w:rsidR="0065495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F8094C" w14:paraId="4E7AD55A" w14:textId="77777777" w:rsidTr="00654952">
        <w:tc>
          <w:tcPr>
            <w:tcW w:w="675" w:type="dxa"/>
            <w:shd w:val="clear" w:color="auto" w:fill="auto"/>
            <w:vAlign w:val="center"/>
          </w:tcPr>
          <w:p w14:paraId="1920EB05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EE4E6E6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F8094C"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</w:rPr>
              <w:t>iversity degree</w:t>
            </w:r>
            <w:r w:rsidRPr="00F8094C">
              <w:rPr>
                <w:rFonts w:asciiTheme="minorHAnsi" w:hAnsiTheme="minorHAnsi" w:cstheme="minorHAnsi"/>
              </w:rPr>
              <w:t xml:space="preserve"> and Transcripts</w:t>
            </w:r>
            <w:r w:rsidR="00654952" w:rsidRPr="00F8094C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7F678566" w14:textId="77777777" w:rsidTr="00654952">
        <w:tc>
          <w:tcPr>
            <w:tcW w:w="675" w:type="dxa"/>
            <w:shd w:val="clear" w:color="auto" w:fill="auto"/>
            <w:vAlign w:val="center"/>
          </w:tcPr>
          <w:p w14:paraId="5957C8B1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7BB16D4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F8094C">
              <w:rPr>
                <w:rFonts w:asciiTheme="minorHAnsi" w:hAnsiTheme="minorHAnsi" w:cstheme="minorHAnsi"/>
                <w:lang w:val="en-US"/>
              </w:rPr>
              <w:t>Scientific publications in journals or conference proceedings (if applicable)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49F43448" w14:textId="77777777" w:rsidTr="00654952">
        <w:tc>
          <w:tcPr>
            <w:tcW w:w="675" w:type="dxa"/>
            <w:shd w:val="clear" w:color="auto" w:fill="auto"/>
            <w:vAlign w:val="center"/>
          </w:tcPr>
          <w:p w14:paraId="417597B6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749EC1F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F8094C">
              <w:rPr>
                <w:rFonts w:asciiTheme="minorHAnsi" w:hAnsiTheme="minorHAnsi" w:cstheme="minorHAnsi"/>
                <w:lang w:val="en-US"/>
              </w:rPr>
              <w:t>Documentation on work experience or experience as a researcher (if applicable)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586C30A8" w14:textId="77777777" w:rsidTr="00654952">
        <w:tc>
          <w:tcPr>
            <w:tcW w:w="675" w:type="dxa"/>
            <w:shd w:val="clear" w:color="auto" w:fill="auto"/>
            <w:vAlign w:val="center"/>
          </w:tcPr>
          <w:p w14:paraId="388691E3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D97823D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</w:t>
            </w:r>
            <w:r w:rsidRPr="00F8094C">
              <w:rPr>
                <w:rFonts w:asciiTheme="minorHAnsi" w:hAnsiTheme="minorHAnsi" w:cstheme="minorHAnsi"/>
                <w:lang w:val="en-US"/>
              </w:rPr>
              <w:t>alid ID (copy of both sides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="00654952" w:rsidRPr="00F8094C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00D39FBC" w14:textId="77777777" w:rsidTr="00654952">
        <w:tc>
          <w:tcPr>
            <w:tcW w:w="675" w:type="dxa"/>
            <w:shd w:val="clear" w:color="auto" w:fill="auto"/>
            <w:vAlign w:val="center"/>
          </w:tcPr>
          <w:p w14:paraId="49937658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92FFB97" w14:textId="77777777" w:rsidR="00217E6B" w:rsidRPr="00F8094C" w:rsidRDefault="004740B7" w:rsidP="004740B7">
            <w:pPr>
              <w:tabs>
                <w:tab w:val="left" w:pos="851"/>
              </w:tabs>
              <w:spacing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Two recommendation letters (</w:t>
            </w:r>
            <w:r w:rsidR="00F8094C" w:rsidRPr="00F8094C">
              <w:rPr>
                <w:rFonts w:asciiTheme="minorHAnsi" w:hAnsiTheme="minorHAnsi" w:cstheme="minorHAnsi"/>
                <w:lang w:val="en-US"/>
              </w:rPr>
              <w:t xml:space="preserve">sent directly to the Program Secretariat 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 w:rsidR="00217E6B" w:rsidRPr="00F8094C">
              <w:rPr>
                <w:rFonts w:asciiTheme="minorHAnsi" w:hAnsiTheme="minorHAnsi" w:cstheme="minorHAnsi"/>
                <w:b/>
                <w:lang w:val="en-US"/>
              </w:rPr>
              <w:t>aidl@uniwa.gr</w:t>
            </w:r>
            <w:r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="00217E6B" w:rsidRPr="00F80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959A5">
              <w:rPr>
                <w:rFonts w:asciiTheme="minorHAnsi" w:hAnsiTheme="minorHAnsi" w:cstheme="minorHAnsi"/>
                <w:lang w:val="en-US"/>
              </w:rPr>
              <w:t>indicating in the subject the details of the candidates</w:t>
            </w:r>
            <w:r>
              <w:rPr>
                <w:rFonts w:asciiTheme="minorHAnsi" w:hAnsiTheme="minorHAnsi" w:cstheme="minorHAnsi"/>
                <w:lang w:val="en-US"/>
              </w:rPr>
              <w:t>).</w:t>
            </w:r>
          </w:p>
        </w:tc>
      </w:tr>
      <w:tr w:rsidR="00B57582" w:rsidRPr="004959A5" w14:paraId="35F2FC93" w14:textId="77777777" w:rsidTr="00654952">
        <w:tc>
          <w:tcPr>
            <w:tcW w:w="675" w:type="dxa"/>
            <w:shd w:val="clear" w:color="auto" w:fill="auto"/>
            <w:vAlign w:val="center"/>
          </w:tcPr>
          <w:p w14:paraId="51A39489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B86302E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4740B7">
              <w:rPr>
                <w:rFonts w:asciiTheme="minorHAnsi" w:hAnsiTheme="minorHAnsi" w:cstheme="minorHAnsi"/>
                <w:lang w:val="en-US"/>
              </w:rPr>
              <w:t>‘Expression of interest’ text (500 words maximum)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42AD551C" w14:textId="77777777" w:rsidTr="00654952">
        <w:tc>
          <w:tcPr>
            <w:tcW w:w="675" w:type="dxa"/>
            <w:shd w:val="clear" w:color="auto" w:fill="auto"/>
            <w:vAlign w:val="center"/>
          </w:tcPr>
          <w:p w14:paraId="45D05F28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5DF4D82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4740B7">
              <w:rPr>
                <w:rFonts w:asciiTheme="minorHAnsi" w:hAnsiTheme="minorHAnsi" w:cstheme="minorHAnsi"/>
                <w:lang w:val="en-US"/>
              </w:rPr>
              <w:t xml:space="preserve">English language knowledge </w:t>
            </w:r>
            <w:proofErr w:type="gramStart"/>
            <w:r w:rsidRPr="004740B7">
              <w:rPr>
                <w:rFonts w:asciiTheme="minorHAnsi" w:hAnsiTheme="minorHAnsi" w:cstheme="minorHAnsi"/>
                <w:lang w:val="en-US"/>
              </w:rPr>
              <w:t>certification(</w:t>
            </w:r>
            <w:proofErr w:type="gramEnd"/>
            <w:r w:rsidRPr="004740B7">
              <w:rPr>
                <w:rFonts w:asciiTheme="minorHAnsi" w:hAnsiTheme="minorHAnsi" w:cstheme="minorHAnsi"/>
                <w:lang w:val="en-US"/>
              </w:rPr>
              <w:t>*), Level C1 or higher</w:t>
            </w:r>
            <w:r w:rsidR="001E3CB4" w:rsidRPr="004740B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62957CFE" w14:textId="77777777" w:rsidTr="00654952">
        <w:tc>
          <w:tcPr>
            <w:tcW w:w="675" w:type="dxa"/>
            <w:shd w:val="clear" w:color="auto" w:fill="auto"/>
            <w:vAlign w:val="center"/>
          </w:tcPr>
          <w:p w14:paraId="0EA6E7B2" w14:textId="77777777"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41346F2" w14:textId="77777777" w:rsidR="00B57582" w:rsidRPr="004740B7" w:rsidRDefault="004740B7" w:rsidP="004740B7">
            <w:pPr>
              <w:tabs>
                <w:tab w:val="left" w:pos="851"/>
              </w:tabs>
              <w:spacing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Declaration</w:t>
            </w:r>
            <w:r w:rsidRPr="004740B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Form</w:t>
            </w:r>
            <w:r w:rsidRPr="004740B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959A5">
              <w:rPr>
                <w:rFonts w:asciiTheme="minorHAnsi" w:hAnsiTheme="minorHAnsi" w:cstheme="minorHAnsi"/>
                <w:lang w:val="en-US"/>
              </w:rPr>
              <w:t>for the authenticity of the supporting documents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4959A5" w14:paraId="4AA1066D" w14:textId="77777777" w:rsidTr="00654952">
        <w:tc>
          <w:tcPr>
            <w:tcW w:w="675" w:type="dxa"/>
            <w:shd w:val="clear" w:color="auto" w:fill="auto"/>
            <w:vAlign w:val="center"/>
          </w:tcPr>
          <w:p w14:paraId="1BE8F644" w14:textId="77777777"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33C47F3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Declaration Form </w:t>
            </w:r>
            <w:r w:rsidRPr="004959A5">
              <w:rPr>
                <w:rFonts w:asciiTheme="minorHAnsi" w:hAnsiTheme="minorHAnsi" w:cstheme="minorHAnsi"/>
                <w:lang w:val="en-US"/>
              </w:rPr>
              <w:t>for the ability to meet the requirements of the studies</w:t>
            </w:r>
            <w:r w:rsidR="00B57582" w:rsidRPr="004740B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E805293" w14:textId="77777777" w:rsidR="00654952" w:rsidRPr="004740B7" w:rsidRDefault="00654952" w:rsidP="00654952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</w:p>
    <w:p w14:paraId="3BEC961D" w14:textId="77777777" w:rsidR="00B57582" w:rsidRPr="004740B7" w:rsidRDefault="004740B7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APPENDIX</w:t>
      </w:r>
      <w:r w:rsidR="00B57582" w:rsidRPr="004740B7">
        <w:rPr>
          <w:rFonts w:asciiTheme="minorHAnsi" w:hAnsiTheme="minorHAnsi" w:cstheme="minorHAnsi"/>
          <w:b/>
          <w:lang w:val="en-US"/>
        </w:rPr>
        <w:t xml:space="preserve"> </w:t>
      </w:r>
      <w:r w:rsidR="00B57582" w:rsidRPr="001E3CB4">
        <w:rPr>
          <w:rFonts w:asciiTheme="minorHAnsi" w:hAnsiTheme="minorHAnsi" w:cstheme="minorHAnsi"/>
          <w:b/>
        </w:rPr>
        <w:t>Β</w:t>
      </w:r>
      <w:r w:rsidR="00B57582" w:rsidRPr="004740B7">
        <w:rPr>
          <w:rFonts w:asciiTheme="minorHAnsi" w:hAnsiTheme="minorHAnsi" w:cstheme="minorHAnsi"/>
          <w:b/>
          <w:lang w:val="en-US"/>
        </w:rPr>
        <w:t xml:space="preserve">: </w:t>
      </w:r>
      <w:r>
        <w:rPr>
          <w:rFonts w:asciiTheme="minorHAnsi" w:hAnsiTheme="minorHAnsi" w:cstheme="minorHAnsi"/>
          <w:b/>
          <w:lang w:val="en-US"/>
        </w:rPr>
        <w:t>FOREIGN LANGUAGE</w:t>
      </w:r>
    </w:p>
    <w:p w14:paraId="7E479FA9" w14:textId="77777777" w:rsidR="004740B7" w:rsidRPr="004959A5" w:rsidRDefault="004740B7" w:rsidP="004740B7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lang w:val="en-US"/>
        </w:rPr>
      </w:pPr>
      <w:r w:rsidRPr="004959A5">
        <w:rPr>
          <w:rFonts w:asciiTheme="minorHAnsi" w:hAnsiTheme="minorHAnsi" w:cstheme="minorHAnsi"/>
          <w:lang w:val="en-US"/>
        </w:rPr>
        <w:t>For the knowledge of the English language, proof certificates of knowledge of the English language are required based on the Government Gazette 7-15 / 02/2017 and the appendix B of ASEP or written exams that are organized under the responsibility of the Master of Science.</w:t>
      </w:r>
    </w:p>
    <w:p w14:paraId="1CC52164" w14:textId="77777777" w:rsidR="004740B7" w:rsidRPr="004740B7" w:rsidRDefault="004740B7" w:rsidP="004740B7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lang w:val="en-US"/>
        </w:rPr>
      </w:pPr>
    </w:p>
    <w:p w14:paraId="519EAAB5" w14:textId="77777777" w:rsidR="00217E6B" w:rsidRPr="004740B7" w:rsidRDefault="004740B7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APPENDIX C</w:t>
      </w:r>
      <w:r w:rsidR="00217E6B" w:rsidRPr="004740B7">
        <w:rPr>
          <w:rFonts w:asciiTheme="minorHAnsi" w:hAnsiTheme="minorHAnsi" w:cstheme="minorHAnsi"/>
          <w:b/>
          <w:lang w:val="en-US"/>
        </w:rPr>
        <w:t xml:space="preserve">: </w:t>
      </w:r>
      <w:r>
        <w:rPr>
          <w:rFonts w:asciiTheme="minorHAnsi" w:hAnsiTheme="minorHAnsi" w:cstheme="minorHAnsi"/>
          <w:b/>
          <w:lang w:val="en-US"/>
        </w:rPr>
        <w:t>DIPLOMAS/ DEGREES FROM FOREIGN INSTITUTIONS</w:t>
      </w:r>
    </w:p>
    <w:p w14:paraId="4F07B021" w14:textId="77777777" w:rsidR="00000000" w:rsidRPr="004959A5" w:rsidRDefault="004740B7" w:rsidP="004740B7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lang w:val="en-US"/>
        </w:rPr>
      </w:pPr>
      <w:r w:rsidRPr="004959A5">
        <w:rPr>
          <w:rFonts w:asciiTheme="minorHAnsi" w:hAnsiTheme="minorHAnsi" w:cstheme="minorHAnsi"/>
          <w:lang w:val="en-US"/>
        </w:rPr>
        <w:t>Students with degrees from foreign institutions must present a certificate of correspondence and equivalence from DOATAP, according to art. 34, par. 7 of Law 4485/17.</w:t>
      </w:r>
    </w:p>
    <w:sectPr w:rsidR="00464571" w:rsidRPr="004959A5" w:rsidSect="005A3DE3">
      <w:pgSz w:w="11906" w:h="16838"/>
      <w:pgMar w:top="1008" w:right="1138" w:bottom="56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lfaen" w:hAnsi="Sylfaen" w:cs="Sylfaen"/>
      </w:rPr>
    </w:lvl>
  </w:abstractNum>
  <w:abstractNum w:abstractNumId="1" w15:restartNumberingAfterBreak="0">
    <w:nsid w:val="5F2E3DB2"/>
    <w:multiLevelType w:val="multilevel"/>
    <w:tmpl w:val="3286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66D92"/>
    <w:multiLevelType w:val="multilevel"/>
    <w:tmpl w:val="8B8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761287">
    <w:abstractNumId w:val="0"/>
  </w:num>
  <w:num w:numId="2" w16cid:durableId="1534348635">
    <w:abstractNumId w:val="1"/>
  </w:num>
  <w:num w:numId="3" w16cid:durableId="174052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582"/>
    <w:rsid w:val="00064C77"/>
    <w:rsid w:val="00101647"/>
    <w:rsid w:val="001B1406"/>
    <w:rsid w:val="001E3CB4"/>
    <w:rsid w:val="00217E6B"/>
    <w:rsid w:val="002A75D4"/>
    <w:rsid w:val="0031409D"/>
    <w:rsid w:val="00314DB5"/>
    <w:rsid w:val="003709FC"/>
    <w:rsid w:val="003C6325"/>
    <w:rsid w:val="004740B7"/>
    <w:rsid w:val="004959A5"/>
    <w:rsid w:val="005A3DE3"/>
    <w:rsid w:val="005D749B"/>
    <w:rsid w:val="006257EB"/>
    <w:rsid w:val="00640A11"/>
    <w:rsid w:val="00654952"/>
    <w:rsid w:val="007634A7"/>
    <w:rsid w:val="00950050"/>
    <w:rsid w:val="00964363"/>
    <w:rsid w:val="00974EBB"/>
    <w:rsid w:val="009855AD"/>
    <w:rsid w:val="009A46C8"/>
    <w:rsid w:val="00B13244"/>
    <w:rsid w:val="00B57582"/>
    <w:rsid w:val="00CF5426"/>
    <w:rsid w:val="00D1273A"/>
    <w:rsid w:val="00DC6645"/>
    <w:rsid w:val="00EE78D3"/>
    <w:rsid w:val="00F8094C"/>
    <w:rsid w:val="00FB39CD"/>
    <w:rsid w:val="00FB3FCF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1F929"/>
  <w15:docId w15:val="{2C737D4A-E856-4B9A-BC39-EB02394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82"/>
    <w:pPr>
      <w:suppressAutoHyphens/>
      <w:spacing w:before="60"/>
      <w:jc w:val="both"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57582"/>
    <w:rPr>
      <w:color w:val="0000FF"/>
      <w:u w:val="single"/>
    </w:rPr>
  </w:style>
  <w:style w:type="paragraph" w:styleId="a3">
    <w:name w:val="caption"/>
    <w:basedOn w:val="a"/>
    <w:next w:val="a"/>
    <w:qFormat/>
    <w:rsid w:val="00B57582"/>
    <w:pPr>
      <w:spacing w:before="0"/>
      <w:jc w:val="center"/>
    </w:pPr>
    <w:rPr>
      <w:b/>
      <w:bCs/>
      <w:sz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E78D3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78D3"/>
    <w:rPr>
      <w:rFonts w:ascii="Tahoma" w:eastAsia="Times New Roman" w:hAnsi="Tahoma" w:cs="Tahoma"/>
      <w:sz w:val="16"/>
      <w:szCs w:val="16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4740B7"/>
    <w:pPr>
      <w:spacing w:before="0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740B7"/>
    <w:rPr>
      <w:rFonts w:ascii="Consolas" w:eastAsia="Times New Roman" w:hAnsi="Consolas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.uniw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pe.uniwa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e.uniwa.gr/" TargetMode="External"/><Relationship Id="rId11" Type="http://schemas.openxmlformats.org/officeDocument/2006/relationships/hyperlink" Target="https://aidl.uniwa.g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idl.uniw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Stelios Potirakis</dc:creator>
  <cp:lastModifiedBy>ΑΘΑΝΑΣΙΟΣ ΛΙΤΣΙΟΣ</cp:lastModifiedBy>
  <cp:revision>4</cp:revision>
  <cp:lastPrinted>2024-07-17T06:11:00Z</cp:lastPrinted>
  <dcterms:created xsi:type="dcterms:W3CDTF">2021-03-23T07:26:00Z</dcterms:created>
  <dcterms:modified xsi:type="dcterms:W3CDTF">2024-07-17T06:14:00Z</dcterms:modified>
</cp:coreProperties>
</file>